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16"/>
        <w:gridCol w:w="2291"/>
        <w:gridCol w:w="127"/>
        <w:gridCol w:w="2284"/>
        <w:gridCol w:w="138"/>
        <w:gridCol w:w="2403"/>
        <w:gridCol w:w="6"/>
        <w:gridCol w:w="68"/>
        <w:gridCol w:w="2481"/>
      </w:tblGrid>
      <w:tr w:rsidR="00A845B0" w14:paraId="16C9A2F9" w14:textId="77777777" w:rsidTr="002B6953">
        <w:trPr>
          <w:trHeight w:val="576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8F76EC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12618378"/>
          </w:p>
        </w:tc>
        <w:tc>
          <w:tcPr>
            <w:tcW w:w="9799" w:type="dxa"/>
            <w:gridSpan w:val="8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D1FCD8" w14:textId="77777777" w:rsidR="00A845B0" w:rsidRDefault="00A845B0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Утверждаю</w:t>
            </w:r>
          </w:p>
          <w:p w14:paraId="38DDE4C1" w14:textId="77777777" w:rsidR="00A845B0" w:rsidRDefault="00A845B0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39D8460" w14:textId="10313D57" w:rsidR="00A845B0" w:rsidRDefault="00A845B0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3CEC1C8F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1070F1" w14:textId="30A3786F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2-2023 уч. год                                               «          »  _______________20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</w:tc>
      </w:tr>
      <w:tr w:rsidR="00A845B0" w14:paraId="54BD9091" w14:textId="77777777" w:rsidTr="002B6953">
        <w:trPr>
          <w:trHeight w:val="339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07DE0A1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81F66D8" w14:textId="77777777" w:rsidR="00A845B0" w:rsidRDefault="00A845B0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5095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7B92497" w14:textId="77777777" w:rsidR="00A845B0" w:rsidRDefault="00A845B0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</w:tc>
      </w:tr>
      <w:tr w:rsidR="00924C1B" w14:paraId="0516D286" w14:textId="77777777" w:rsidTr="002B6953">
        <w:trPr>
          <w:cantSplit/>
          <w:trHeight w:val="56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75FF11B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Понедельник</w:t>
            </w:r>
          </w:p>
          <w:p w14:paraId="06B157E7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C85EA25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74743F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9C5074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C75B7D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0DB315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49C2364" w14:textId="77777777" w:rsidR="00924C1B" w:rsidRPr="00F20B48" w:rsidRDefault="00924C1B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D38FCE2" w14:textId="77777777" w:rsidR="00924C1B" w:rsidRDefault="00924C1B" w:rsidP="00A84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4A43F0" w14:textId="77777777" w:rsidR="00924C1B" w:rsidRDefault="00924C1B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784A9DAC" w14:textId="5CF5C7E0" w:rsidR="00924C1B" w:rsidRPr="00F20B48" w:rsidRDefault="00663A15" w:rsidP="0066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2-15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9C9C6B7" w14:textId="77777777" w:rsidR="00924C1B" w:rsidRDefault="00924C1B" w:rsidP="00A8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4CD9609A" w14:textId="6D4B76DE" w:rsidR="00924C1B" w:rsidRDefault="00924C1B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2720EB4E" w14:textId="519ED955" w:rsidR="00924C1B" w:rsidRPr="00F20B48" w:rsidRDefault="00663A15" w:rsidP="0066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2-19 к.5                                                                             </w:t>
            </w:r>
          </w:p>
        </w:tc>
        <w:tc>
          <w:tcPr>
            <w:tcW w:w="2548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3F6DBF3" w14:textId="77777777" w:rsidR="00924C1B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060C2EE" w14:textId="6D2A2781" w:rsidR="00924C1B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7050EE41" w14:textId="26C75B96" w:rsidR="00924C1B" w:rsidRDefault="006B1F8E" w:rsidP="006B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3-14 к.5                                                                             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38C2C5D" w14:textId="77777777" w:rsidR="00924C1B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38EEDC9" w14:textId="77777777" w:rsidR="00924C1B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787A40DA" w14:textId="5D10DEAD" w:rsidR="00924C1B" w:rsidRDefault="006B1F8E" w:rsidP="006B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</w:t>
            </w:r>
          </w:p>
        </w:tc>
      </w:tr>
      <w:tr w:rsidR="00A845B0" w14:paraId="024CDE32" w14:textId="77777777" w:rsidTr="002B6953">
        <w:trPr>
          <w:cantSplit/>
          <w:trHeight w:val="764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9724BD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C693A21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4E5BF9" w14:textId="77777777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AA80BB" w14:textId="77777777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</w:t>
            </w:r>
            <w:r w:rsidR="00BC6D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C8DCDD" w14:textId="6CE90F44" w:rsidR="00663A15" w:rsidRDefault="00663A15" w:rsidP="00A8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2-15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7E19123" w14:textId="24ABD946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389B37F" w14:textId="5338A7CC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5B24475B" w14:textId="3FAE1949" w:rsidR="00A845B0" w:rsidRDefault="00663A15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747504" w14:textId="1FF81F70" w:rsidR="00924C1B" w:rsidRDefault="00924C1B" w:rsidP="00924C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B9CDDA" w14:textId="7D353EF7" w:rsidR="00924C1B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1A0815CE" w14:textId="7D8A600D" w:rsidR="00A845B0" w:rsidRDefault="006B1F8E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6-25 к.5                                                                            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AE0ACB" w14:textId="7B4DFAD3" w:rsidR="00924C1B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17C8D" w14:textId="77777777" w:rsidR="00A845B0" w:rsidRDefault="00924C1B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00100999" w14:textId="74867A6D" w:rsidR="006B1F8E" w:rsidRDefault="006B1F8E" w:rsidP="0092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6-21 к.5                                                                             </w:t>
            </w:r>
          </w:p>
        </w:tc>
      </w:tr>
      <w:tr w:rsidR="00924C1B" w14:paraId="33EF7DDC" w14:textId="77777777" w:rsidTr="002B6953">
        <w:trPr>
          <w:cantSplit/>
          <w:trHeight w:val="757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F4CCB3" w14:textId="77777777" w:rsidR="00924C1B" w:rsidRDefault="00924C1B" w:rsidP="00EB7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F5DE0CA" w14:textId="77777777" w:rsidR="00924C1B" w:rsidRDefault="00924C1B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085FB2D9" w14:textId="77777777" w:rsidR="00924C1B" w:rsidRDefault="00924C1B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</w:p>
          <w:p w14:paraId="10970668" w14:textId="77777777" w:rsidR="00ED7CAD" w:rsidRDefault="00924C1B" w:rsidP="00A84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D7CA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ED7C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CAD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Pr="00ED7CA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Pr="00ED7C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F9FD09A" w14:textId="2E01A801" w:rsidR="00924C1B" w:rsidRDefault="00663A15" w:rsidP="00A845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="00ED7CAD">
              <w:rPr>
                <w:rFonts w:ascii="Times New Roman" w:hAnsi="Times New Roman"/>
                <w:b/>
                <w:sz w:val="20"/>
                <w:szCs w:val="20"/>
              </w:rPr>
              <w:t xml:space="preserve"> к.5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924C1B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616A301F" w14:textId="7B9A1ADA" w:rsidR="00924C1B" w:rsidRPr="00924C1B" w:rsidRDefault="006B1F8E" w:rsidP="00924C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</w:p>
          <w:p w14:paraId="38078EDE" w14:textId="55A621C4" w:rsidR="00924C1B" w:rsidRPr="00924C1B" w:rsidRDefault="00924C1B" w:rsidP="00924C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4C1B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24C1B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924C1B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4C5D576B" w14:textId="1500AAD3" w:rsidR="00924C1B" w:rsidRPr="00924C1B" w:rsidRDefault="00924C1B" w:rsidP="00924C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4C1B">
              <w:rPr>
                <w:rFonts w:ascii="Times New Roman" w:hAnsi="Times New Roman"/>
                <w:b/>
              </w:rPr>
              <w:t>Теоретическая грамматика (сем.)</w:t>
            </w:r>
            <w:r w:rsidRPr="00924C1B">
              <w:rPr>
                <w:rFonts w:ascii="Times New Roman" w:hAnsi="Times New Roman"/>
              </w:rPr>
              <w:t xml:space="preserve">  </w:t>
            </w:r>
          </w:p>
        </w:tc>
      </w:tr>
      <w:tr w:rsidR="00A845B0" w14:paraId="18BA2F7C" w14:textId="77777777" w:rsidTr="002B6953">
        <w:trPr>
          <w:cantSplit/>
          <w:trHeight w:val="90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5BC4089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204728E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799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BBE1F24" w14:textId="0DBC6A85" w:rsidR="00A845B0" w:rsidRPr="00A845B0" w:rsidRDefault="00A845B0" w:rsidP="00A8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5B0">
              <w:rPr>
                <w:rFonts w:ascii="Times New Roman" w:hAnsi="Times New Roman"/>
                <w:b/>
                <w:sz w:val="24"/>
                <w:szCs w:val="24"/>
              </w:rPr>
              <w:t>Теоретическая грамматика (ЛК)</w:t>
            </w:r>
            <w:r w:rsidRPr="00A845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7BD5F3A" w14:textId="40C553F6" w:rsidR="00A845B0" w:rsidRP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5B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A845B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663A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63A15">
              <w:rPr>
                <w:rFonts w:ascii="Times New Roman" w:hAnsi="Times New Roman"/>
                <w:b/>
                <w:sz w:val="20"/>
                <w:szCs w:val="20"/>
              </w:rPr>
              <w:t xml:space="preserve">4-27 к.5                                                                                                   4-27 к.5                                                                             </w:t>
            </w:r>
          </w:p>
          <w:p w14:paraId="64977B2C" w14:textId="77777777" w:rsidR="00A845B0" w:rsidRDefault="00A845B0" w:rsidP="00A845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Короткевич С.В.                                 </w:t>
            </w:r>
          </w:p>
          <w:p w14:paraId="1B80012F" w14:textId="225D4265" w:rsidR="00A845B0" w:rsidRPr="002E1A47" w:rsidRDefault="00A845B0" w:rsidP="00A845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Лексикология (ЛК)</w:t>
            </w:r>
          </w:p>
        </w:tc>
      </w:tr>
      <w:tr w:rsidR="00A845B0" w14:paraId="1CD7444E" w14:textId="77777777" w:rsidTr="002B6953">
        <w:trPr>
          <w:cantSplit/>
          <w:trHeight w:val="98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9BC5F7F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AA84E80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C13A051" w14:textId="77777777" w:rsidR="00A845B0" w:rsidRDefault="00A845B0" w:rsidP="00A8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67F9EF42" w14:textId="77777777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12317A22" w14:textId="33FA5EC0" w:rsidR="00A845B0" w:rsidRDefault="00663A15" w:rsidP="00663A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4-27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72BC2AD3" w14:textId="77777777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C3E739" w14:textId="4BE8FD9C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5C35D1F8" w14:textId="78289AE6" w:rsidR="00A845B0" w:rsidRDefault="00663A15" w:rsidP="00663A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8941DB6" w14:textId="2E2C751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544BDC9" w14:textId="28517A37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482BCE5A" w14:textId="24A920C5" w:rsidR="00A845B0" w:rsidRDefault="006B1F8E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5-21 к.4                                                                            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CB1C46B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AC913CB" w14:textId="4176449E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  <w:p w14:paraId="0727CC5A" w14:textId="1C524FCE" w:rsidR="00A845B0" w:rsidRDefault="006B1F8E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5-11 к.4                                                                             </w:t>
            </w:r>
          </w:p>
        </w:tc>
      </w:tr>
      <w:tr w:rsidR="00A845B0" w14:paraId="78DB1594" w14:textId="77777777" w:rsidTr="002B6953">
        <w:trPr>
          <w:cantSplit/>
          <w:trHeight w:val="83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964333D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40E68E6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single" w:sz="4" w:space="0" w:color="auto"/>
            </w:tcBorders>
          </w:tcPr>
          <w:p w14:paraId="2FF41E71" w14:textId="77777777" w:rsidR="00A845B0" w:rsidRP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</w:p>
          <w:p w14:paraId="43409710" w14:textId="4D0C524D" w:rsidR="00A845B0" w:rsidRDefault="00A845B0" w:rsidP="00A84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5B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 w:rsidRPr="00A845B0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6CBE22A5" w14:textId="2095AFA6" w:rsidR="00A845B0" w:rsidRPr="00A845B0" w:rsidRDefault="00663A15" w:rsidP="00A84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</w:t>
            </w:r>
          </w:p>
          <w:p w14:paraId="6C94588F" w14:textId="74E5C6BF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20AF756C" w14:textId="77777777" w:rsidR="00A845B0" w:rsidRDefault="00A845B0" w:rsidP="00A84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5650C6E" w14:textId="77777777" w:rsidR="00A845B0" w:rsidRDefault="00A845B0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0AE88B54" w14:textId="0D177D14" w:rsidR="00663A15" w:rsidRDefault="00663A15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5D0FB4FD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649CF372" w14:textId="77777777" w:rsidR="00A845B0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19EDFB8C" w14:textId="6BFF2B7A" w:rsidR="006B1F8E" w:rsidRPr="002E1A47" w:rsidRDefault="006B1F8E" w:rsidP="00D40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5-18 к.4                                                                             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04439554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2FC4588F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2CD81645" w14:textId="47CD2261" w:rsidR="00A845B0" w:rsidRDefault="006B1F8E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5-13 к.4                                                                             </w:t>
            </w:r>
          </w:p>
        </w:tc>
      </w:tr>
      <w:tr w:rsidR="00D40288" w14:paraId="5FD78E68" w14:textId="77777777" w:rsidTr="002B6953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DE13961" w14:textId="77777777" w:rsidR="00D40288" w:rsidRDefault="00D40288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44633753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4E3303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07B4FC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EB6F88B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69D3E7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2EB81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1A29B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7FFFC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6F41AB3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4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562F8C" w14:textId="08AB09B5" w:rsidR="00D40288" w:rsidRPr="00D40288" w:rsidRDefault="00D40288" w:rsidP="00A8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0288">
              <w:rPr>
                <w:rFonts w:ascii="Times New Roman" w:hAnsi="Times New Roman"/>
                <w:b/>
              </w:rPr>
              <w:t xml:space="preserve">Лексикология (сем.)                                                                                            </w:t>
            </w:r>
          </w:p>
          <w:p w14:paraId="3D6AACA7" w14:textId="2E414989" w:rsidR="00D40288" w:rsidRDefault="00D40288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="00663A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B3F7087" w14:textId="37564654" w:rsidR="00D40288" w:rsidRDefault="00663A15" w:rsidP="00663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 к.5                                                                             </w:t>
            </w:r>
          </w:p>
          <w:p w14:paraId="0EEE2CF5" w14:textId="1B73143F" w:rsidR="00D40288" w:rsidRDefault="00663A15" w:rsidP="00663A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3-4 к.5                                                                             </w:t>
            </w:r>
          </w:p>
          <w:p w14:paraId="0657F94E" w14:textId="6168DCDE" w:rsidR="00D40288" w:rsidRPr="00D40288" w:rsidRDefault="00D40288" w:rsidP="00A845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953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  <w:r w:rsidRPr="00D40288">
              <w:rPr>
                <w:rFonts w:ascii="Times New Roman" w:hAnsi="Times New Roman"/>
              </w:rPr>
              <w:t>.</w:t>
            </w:r>
          </w:p>
          <w:p w14:paraId="05E73F8C" w14:textId="3ADA8BEF" w:rsidR="00D40288" w:rsidRPr="00D40288" w:rsidRDefault="00D40288" w:rsidP="00A845B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40288">
              <w:rPr>
                <w:rFonts w:ascii="Times New Roman" w:hAnsi="Times New Roman"/>
                <w:b/>
              </w:rPr>
              <w:t>Теоретическая грамматика (сем.)</w:t>
            </w:r>
            <w:r w:rsidRPr="00D4028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95" w:type="dxa"/>
            <w:gridSpan w:val="5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6E2C0B" w14:textId="77777777" w:rsidR="00D40288" w:rsidRDefault="00D40288" w:rsidP="00D40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Возрастная физиология и школьная гигиена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Сурков А. А.</w:t>
            </w:r>
          </w:p>
          <w:p w14:paraId="3DED9E1D" w14:textId="5988029D" w:rsidR="00D40288" w:rsidRPr="00D40288" w:rsidRDefault="006B1F8E" w:rsidP="00D40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3-5 к.5                                                                             </w:t>
            </w:r>
          </w:p>
        </w:tc>
      </w:tr>
      <w:tr w:rsidR="00D40288" w14:paraId="1CB173A4" w14:textId="77777777" w:rsidTr="002B6953">
        <w:trPr>
          <w:cantSplit/>
          <w:trHeight w:val="73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6A0770B1" w14:textId="77777777" w:rsidR="00D40288" w:rsidRDefault="00D40288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A7B1EAD" w14:textId="77777777" w:rsidR="00D40288" w:rsidRDefault="00D40288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054ADAA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AD58804" w14:textId="2761B459" w:rsidR="00D40288" w:rsidRP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 xml:space="preserve">3ИЯ: </w:t>
            </w:r>
            <w:proofErr w:type="spellStart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5B332AB0" w14:textId="2CC4243C" w:rsidR="00D40288" w:rsidRPr="00D40288" w:rsidRDefault="00D40288" w:rsidP="00EB7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288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D40288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D40288">
              <w:rPr>
                <w:rFonts w:ascii="Times New Roman" w:hAnsi="Times New Roman"/>
                <w:sz w:val="18"/>
                <w:szCs w:val="18"/>
              </w:rPr>
              <w:t xml:space="preserve"> Д.Ю.</w:t>
            </w:r>
            <w:r w:rsidR="006B1F8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B1F8E">
              <w:rPr>
                <w:rFonts w:ascii="Times New Roman" w:hAnsi="Times New Roman"/>
                <w:b/>
                <w:sz w:val="20"/>
                <w:szCs w:val="20"/>
              </w:rPr>
              <w:t xml:space="preserve">3-5 к.5                                                                             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72C3551" w14:textId="515ABC4B" w:rsidR="00D40288" w:rsidRP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D7CAD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 xml:space="preserve">3ИЯ: </w:t>
            </w:r>
            <w:proofErr w:type="spellStart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402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D40288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B970BED" w14:textId="024C3FBC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288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D40288"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 w:rsidRPr="00D40288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  <w:r w:rsidR="006B1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F8E"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</w:t>
            </w:r>
          </w:p>
        </w:tc>
      </w:tr>
      <w:tr w:rsidR="00D40288" w14:paraId="4F807682" w14:textId="77777777" w:rsidTr="002B6953">
        <w:trPr>
          <w:cantSplit/>
          <w:trHeight w:val="433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B7F1DBF" w14:textId="77777777" w:rsidR="00D40288" w:rsidRDefault="00D40288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6A50CCB" w14:textId="77777777" w:rsidR="00D40288" w:rsidRDefault="00D40288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7B8512B4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B2B74C2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26236A27" w14:textId="0DE63D1A" w:rsidR="00D40288" w:rsidRDefault="00663A15" w:rsidP="0066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A2180C5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6255C627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62E52CE1" w14:textId="1E344ED4" w:rsidR="00D40288" w:rsidRDefault="00663A15" w:rsidP="0066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5-17 к.5                                                                            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5CEA351B" w14:textId="51C9AFF9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238E72C" w14:textId="4CA4143B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3645261A" w14:textId="5E790142" w:rsidR="00D40288" w:rsidRDefault="006B1F8E" w:rsidP="006B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6-28 к.5                                                                           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038449F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9AD7B74" w14:textId="69065E98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6BC71513" w14:textId="328D07DF" w:rsidR="00D40288" w:rsidRDefault="006B1F8E" w:rsidP="006B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6-27 к.5                                                                             </w:t>
            </w:r>
          </w:p>
        </w:tc>
      </w:tr>
      <w:tr w:rsidR="00D40288" w14:paraId="14D4E214" w14:textId="77777777" w:rsidTr="002B6953">
        <w:trPr>
          <w:cantSplit/>
          <w:trHeight w:val="701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4F35C4" w14:textId="77777777" w:rsidR="00D40288" w:rsidRDefault="00D40288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0FCE6032" w14:textId="77777777" w:rsidR="00D40288" w:rsidRDefault="00D40288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900F4AF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4B7CF3D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1DC71FDD" w14:textId="7F34CFA5" w:rsidR="00D40288" w:rsidRDefault="00663A15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238413A" w14:textId="77777777" w:rsidR="00D40288" w:rsidRDefault="00D40288" w:rsidP="00A84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1BD5E64" w14:textId="77777777" w:rsidR="00D40288" w:rsidRDefault="00D40288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46E5EE1B" w14:textId="6B8B1378" w:rsidR="00663A15" w:rsidRDefault="00663A15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2-19 к.5                                                                             </w:t>
            </w:r>
          </w:p>
        </w:tc>
        <w:tc>
          <w:tcPr>
            <w:tcW w:w="5095" w:type="dxa"/>
            <w:gridSpan w:val="5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3297352F" w14:textId="77777777" w:rsidR="00D40288" w:rsidRDefault="00D40288" w:rsidP="00D402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2E50F2F" w14:textId="785B6DDD" w:rsidR="00D40288" w:rsidRDefault="006B1F8E" w:rsidP="00D402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4-14 к.5                                                                             </w:t>
            </w:r>
          </w:p>
          <w:p w14:paraId="47DF78ED" w14:textId="588B4BBA" w:rsidR="00D40288" w:rsidRDefault="00D40288" w:rsidP="00D402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                            </w:t>
            </w:r>
          </w:p>
          <w:p w14:paraId="3F2BF7F9" w14:textId="58847E80" w:rsidR="00D40288" w:rsidRDefault="00D40288" w:rsidP="00D402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</w:p>
        </w:tc>
      </w:tr>
      <w:tr w:rsidR="00A845B0" w14:paraId="5DE28492" w14:textId="77777777" w:rsidTr="002B6953">
        <w:trPr>
          <w:cantSplit/>
          <w:trHeight w:val="66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45F1D74E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69DDB475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60E6A2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CD7E7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17386EA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0BC294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4A677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E3296D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B920BA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6294927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799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A5DB67E" w14:textId="77777777" w:rsidR="00663A15" w:rsidRDefault="00BC6D8F" w:rsidP="00663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 w:rsidR="00663A1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6A964CA7" w14:textId="3F3AFC47" w:rsidR="00663A15" w:rsidRDefault="00663A15" w:rsidP="00663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</w:p>
          <w:p w14:paraId="13729157" w14:textId="69B67897" w:rsidR="00663A15" w:rsidRDefault="00663A15" w:rsidP="00663A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63A15">
              <w:rPr>
                <w:rFonts w:ascii="Times New Roman" w:hAnsi="Times New Roman"/>
                <w:b/>
                <w:bCs/>
              </w:rPr>
              <w:t xml:space="preserve"> 4-27 к.5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</w:t>
            </w:r>
          </w:p>
          <w:p w14:paraId="066EA5FD" w14:textId="183D3564" w:rsidR="00A845B0" w:rsidRPr="00663A15" w:rsidRDefault="00663A15" w:rsidP="00663A1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 (ЛК)</w:t>
            </w:r>
          </w:p>
        </w:tc>
      </w:tr>
      <w:tr w:rsidR="00D40288" w14:paraId="4C740BAE" w14:textId="77777777" w:rsidTr="002B6953">
        <w:trPr>
          <w:cantSplit/>
          <w:trHeight w:val="433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04AE94" w14:textId="77777777" w:rsidR="00D40288" w:rsidRDefault="00D40288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CAA3FEE" w14:textId="77777777" w:rsidR="00D40288" w:rsidRDefault="00D40288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2933F5C" w14:textId="77777777" w:rsidR="00D40288" w:rsidRDefault="00D40288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5F283B6" w14:textId="77777777" w:rsidR="00D40288" w:rsidRDefault="00D40288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78216C4D" w14:textId="2402A82D" w:rsidR="00D40288" w:rsidRPr="00451031" w:rsidRDefault="00B458DB" w:rsidP="00B45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0709237" w14:textId="77777777" w:rsidR="00D40288" w:rsidRDefault="00D40288" w:rsidP="00BC6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A200E4D" w14:textId="77777777" w:rsidR="00D40288" w:rsidRDefault="00D40288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5E8D9618" w14:textId="7434BD6C" w:rsidR="00B458DB" w:rsidRPr="00451031" w:rsidRDefault="00B458DB" w:rsidP="00BC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5C1695FB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9849CE4" w14:textId="3822A3A4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74C5189A" w14:textId="7CAEC2EB" w:rsidR="00D40288" w:rsidRPr="00451031" w:rsidRDefault="006B1F8E" w:rsidP="006B1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5-13 к.4                                                                            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F83C773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873A7B" w14:textId="00958AF8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  <w:p w14:paraId="06A03DEB" w14:textId="5DD33B4A" w:rsidR="00D40288" w:rsidRPr="00451031" w:rsidRDefault="006B1F8E" w:rsidP="006B1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5-11 к.4                                                                             </w:t>
            </w:r>
          </w:p>
        </w:tc>
      </w:tr>
      <w:tr w:rsidR="00A845B0" w14:paraId="5D38B933" w14:textId="77777777" w:rsidTr="002B6953">
        <w:trPr>
          <w:cantSplit/>
          <w:trHeight w:val="701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AF0EB9A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278B412C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C9F0E1B" w14:textId="77777777" w:rsidR="00BC6D8F" w:rsidRDefault="00BC6D8F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F64FA3" w14:textId="38A29B6D" w:rsidR="00A845B0" w:rsidRDefault="00BC6D8F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26593419" w14:textId="2AF39102" w:rsidR="00BC6D8F" w:rsidRDefault="00B458DB" w:rsidP="00BC6D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 к.5                                 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821E2D" w14:textId="77777777" w:rsidR="00BC6D8F" w:rsidRPr="00A845B0" w:rsidRDefault="00BC6D8F" w:rsidP="00BC6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</w:p>
          <w:p w14:paraId="03CCA381" w14:textId="77777777" w:rsidR="00BC6D8F" w:rsidRDefault="00BC6D8F" w:rsidP="00BC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5B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 w:rsidRPr="00A845B0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3811CDD0" w14:textId="200EFA30" w:rsidR="00A845B0" w:rsidRDefault="00B458DB" w:rsidP="00EB7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3-20 к.5                                                                             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7CD60C0" w14:textId="3B62E9C4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D0588F5" w14:textId="4E39563E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1E11842C" w14:textId="3CB68918" w:rsidR="00A845B0" w:rsidRDefault="006B1F8E" w:rsidP="00D4028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5-13 к.4                                                                             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EB6A319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3F9C014D" w14:textId="77777777" w:rsidR="00D40288" w:rsidRDefault="00D40288" w:rsidP="00D4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181E4B3A" w14:textId="234EFCCB" w:rsidR="00A845B0" w:rsidRDefault="006B1F8E" w:rsidP="00EB7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5-18 к.4                                                                             </w:t>
            </w:r>
          </w:p>
        </w:tc>
      </w:tr>
      <w:tr w:rsidR="00A845B0" w14:paraId="587249A2" w14:textId="77777777" w:rsidTr="002B6953">
        <w:trPr>
          <w:cantSplit/>
          <w:trHeight w:val="507"/>
        </w:trPr>
        <w:tc>
          <w:tcPr>
            <w:tcW w:w="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25BE27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6FCDC33" w14:textId="77777777" w:rsidR="00A845B0" w:rsidRDefault="00A845B0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495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D9857EE" w14:textId="77777777" w:rsidR="00A845B0" w:rsidRDefault="00A845B0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</w:tc>
      </w:tr>
      <w:tr w:rsidR="00A845B0" w14:paraId="6DD4D533" w14:textId="77777777" w:rsidTr="002B6953">
        <w:trPr>
          <w:cantSplit/>
          <w:trHeight w:val="79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37FB594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                  </w:t>
            </w:r>
          </w:p>
          <w:p w14:paraId="4565AD8E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8C002AA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BEDAA" w14:textId="77777777" w:rsidR="00BC6D8F" w:rsidRDefault="00BC6D8F" w:rsidP="00BC6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56596E2B" w14:textId="77777777" w:rsidR="00BC6D8F" w:rsidRDefault="00BC6D8F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4C33BE08" w14:textId="7F111C00" w:rsidR="00A845B0" w:rsidRDefault="00B458D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34757B0" w14:textId="77777777" w:rsidR="00BC6D8F" w:rsidRDefault="00BC6D8F" w:rsidP="00BC6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4FA45D0" w14:textId="77777777" w:rsidR="00A845B0" w:rsidRDefault="00BC6D8F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3B969DE2" w14:textId="2E53B3AF" w:rsidR="00B458DB" w:rsidRDefault="00B458DB" w:rsidP="00BC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465B178D" w14:textId="77777777" w:rsidR="002B6953" w:rsidRDefault="002B6953" w:rsidP="002B6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FA35098" w14:textId="36C8ADB8" w:rsidR="002B6953" w:rsidRDefault="002B6953" w:rsidP="002B6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126D3032" w14:textId="45D18685" w:rsidR="00A845B0" w:rsidRDefault="006B1F8E" w:rsidP="00EB717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5-13 к.4                                                                             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E078B1D" w14:textId="77777777" w:rsidR="002B6953" w:rsidRDefault="002B6953" w:rsidP="002B6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27097D3" w14:textId="2D15A978" w:rsidR="002B6953" w:rsidRDefault="002B6953" w:rsidP="002B6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14:paraId="078AAB28" w14:textId="3B58A640" w:rsidR="00A845B0" w:rsidRDefault="006B1F8E" w:rsidP="00EB717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5-18 к.4                                                                             </w:t>
            </w:r>
          </w:p>
        </w:tc>
      </w:tr>
      <w:tr w:rsidR="002B6953" w14:paraId="64A24D77" w14:textId="77777777" w:rsidTr="002B6953">
        <w:trPr>
          <w:cantSplit/>
          <w:trHeight w:val="809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40429" w14:textId="77777777" w:rsidR="002B6953" w:rsidRDefault="002B6953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A204B79" w14:textId="77777777" w:rsidR="002B6953" w:rsidRDefault="002B6953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A745DCC" w14:textId="77777777" w:rsidR="002B6953" w:rsidRDefault="002B6953" w:rsidP="00BC6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3F1C00" w14:textId="77777777" w:rsidR="002B6953" w:rsidRDefault="002B6953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43322F06" w14:textId="1EE163F0" w:rsidR="002B6953" w:rsidRDefault="00B458D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6-25 к.5                                                                             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7CBC8D4" w14:textId="77777777" w:rsidR="002B6953" w:rsidRDefault="002B6953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42836" w14:textId="77777777" w:rsidR="002B6953" w:rsidRDefault="002B6953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4369ABD2" w14:textId="32EDD996" w:rsidR="002B6953" w:rsidRDefault="00B458D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2-25А к.5                                                                             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2EC2C7BD" w14:textId="77777777" w:rsidR="002B6953" w:rsidRDefault="002B6953" w:rsidP="002B69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2B42913F" w14:textId="77777777" w:rsidR="002B6953" w:rsidRDefault="002B6953" w:rsidP="002B6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Короткевич С.В.</w:t>
            </w:r>
          </w:p>
          <w:p w14:paraId="4A8FA7D2" w14:textId="2906D9C1" w:rsidR="006B1F8E" w:rsidRPr="00546738" w:rsidRDefault="006B1F8E" w:rsidP="002B6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E4ACE2C" w14:textId="77777777" w:rsidR="002B6953" w:rsidRDefault="002B6953" w:rsidP="002B6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62E027" w14:textId="77777777" w:rsidR="002B6953" w:rsidRDefault="002B6953" w:rsidP="002B6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1BDC11C4" w14:textId="295141FB" w:rsidR="006B1F8E" w:rsidRPr="00546738" w:rsidRDefault="006B1F8E" w:rsidP="00ED7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="00ED7C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к.4                                                                             </w:t>
            </w:r>
          </w:p>
        </w:tc>
      </w:tr>
      <w:tr w:rsidR="00BC6D8F" w14:paraId="07B8BCD0" w14:textId="77777777" w:rsidTr="002B6953">
        <w:trPr>
          <w:cantSplit/>
          <w:trHeight w:val="819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182B016" w14:textId="77777777" w:rsidR="00BC6D8F" w:rsidRDefault="00BC6D8F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4DAA1E5F" w14:textId="77777777" w:rsidR="00BC6D8F" w:rsidRDefault="00BC6D8F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358A5B93" w14:textId="77777777" w:rsidR="00B458DB" w:rsidRDefault="00B458DB" w:rsidP="00B458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57D623" w14:textId="20DF674B" w:rsidR="00BC6D8F" w:rsidRDefault="00B458DB" w:rsidP="00B458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2-14 к.5                                                                             </w:t>
            </w:r>
          </w:p>
          <w:p w14:paraId="1BFBF77A" w14:textId="7B28692D" w:rsidR="00BC6D8F" w:rsidRDefault="00BC6D8F" w:rsidP="00BC6D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Сурков А.А.</w:t>
            </w:r>
          </w:p>
          <w:p w14:paraId="33326110" w14:textId="3CBEE10B" w:rsidR="00BC6D8F" w:rsidRPr="00BC6D8F" w:rsidRDefault="00BC6D8F" w:rsidP="00BC6D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Возрастная физиология и школьная гигиена </w:t>
            </w:r>
          </w:p>
        </w:tc>
        <w:tc>
          <w:tcPr>
            <w:tcW w:w="4957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0D6DF4C" w14:textId="77777777" w:rsidR="002B6953" w:rsidRPr="00D40288" w:rsidRDefault="002B6953" w:rsidP="002B69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0288">
              <w:rPr>
                <w:rFonts w:ascii="Times New Roman" w:hAnsi="Times New Roman"/>
                <w:b/>
              </w:rPr>
              <w:t xml:space="preserve">Лексикология (сем.)                                                                                            </w:t>
            </w:r>
          </w:p>
          <w:p w14:paraId="6E411EA7" w14:textId="77777777" w:rsidR="002B6953" w:rsidRPr="002B6953" w:rsidRDefault="002B6953" w:rsidP="002B6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2E18C7E1" w14:textId="5449E1CC" w:rsidR="00BC6D8F" w:rsidRDefault="006B1F8E" w:rsidP="00BC6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</w:p>
        </w:tc>
      </w:tr>
      <w:tr w:rsidR="00A845B0" w14:paraId="5CB609B0" w14:textId="77777777" w:rsidTr="002B6953">
        <w:trPr>
          <w:cantSplit/>
          <w:trHeight w:val="586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302245" w14:textId="77777777" w:rsidR="00A845B0" w:rsidRDefault="00A845B0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Суббота                       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29F9F70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842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45485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B3B13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5B0" w14:paraId="57AAD4EF" w14:textId="77777777" w:rsidTr="002B6953">
        <w:trPr>
          <w:cantSplit/>
          <w:trHeight w:val="879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9135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4358A27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1C33A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AB3F5E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5B0" w14:paraId="65271F3C" w14:textId="77777777" w:rsidTr="002B6953">
        <w:trPr>
          <w:cantSplit/>
          <w:trHeight w:val="600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FB7C238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57A2BFAD" w14:textId="77777777" w:rsidR="00A845B0" w:rsidRDefault="00A845B0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027D1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2439D8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CBE0CB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BB6F8" w14:textId="77777777" w:rsidR="00A845B0" w:rsidRDefault="00A845B0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E62427" w14:textId="77777777" w:rsidR="00A845B0" w:rsidRDefault="00A845B0" w:rsidP="00A845B0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2005C077" w14:textId="77777777" w:rsidR="00A845B0" w:rsidRDefault="00A845B0" w:rsidP="00A845B0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17B555F9" w14:textId="77777777" w:rsidR="00A845B0" w:rsidRDefault="00A845B0" w:rsidP="00A845B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22AFE28A" w14:textId="77777777" w:rsidR="00A845B0" w:rsidRDefault="00A845B0" w:rsidP="00A845B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0927AA2" w14:textId="77777777" w:rsidR="00A845B0" w:rsidRDefault="00A845B0" w:rsidP="00A845B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1E778307" w14:textId="77777777" w:rsidR="00A845B0" w:rsidRDefault="00A845B0" w:rsidP="00A845B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9EA65C7" w14:textId="77777777" w:rsidR="00A845B0" w:rsidRDefault="00A845B0" w:rsidP="00A845B0">
      <w:pPr>
        <w:spacing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604F7302" w14:textId="77777777" w:rsidR="00A845B0" w:rsidRDefault="00A845B0" w:rsidP="00A845B0"/>
    <w:p w14:paraId="62FC0D42" w14:textId="77777777" w:rsidR="00A845B0" w:rsidRDefault="00A845B0" w:rsidP="00A845B0"/>
    <w:p w14:paraId="7A958EA4" w14:textId="77777777" w:rsidR="00A845B0" w:rsidRDefault="00A845B0" w:rsidP="00A845B0"/>
    <w:p w14:paraId="568E1879" w14:textId="77777777" w:rsidR="00A845B0" w:rsidRDefault="00A845B0" w:rsidP="00A845B0"/>
    <w:p w14:paraId="244DAD34" w14:textId="77777777" w:rsidR="00A845B0" w:rsidRDefault="00A845B0" w:rsidP="00A845B0"/>
    <w:p w14:paraId="52FA7629" w14:textId="77777777" w:rsidR="00A845B0" w:rsidRDefault="00A845B0" w:rsidP="00A845B0"/>
    <w:bookmarkEnd w:id="0"/>
    <w:p w14:paraId="6D93EDAA" w14:textId="77777777" w:rsidR="00A845B0" w:rsidRDefault="00A845B0" w:rsidP="00A845B0"/>
    <w:p w14:paraId="5F118CBD" w14:textId="77777777" w:rsidR="00A845B0" w:rsidRDefault="00A845B0" w:rsidP="00A845B0"/>
    <w:p w14:paraId="40CFEBF6" w14:textId="19BCC239" w:rsidR="0065125C" w:rsidRDefault="0065125C"/>
    <w:p w14:paraId="7973B748" w14:textId="674B364C" w:rsidR="00273552" w:rsidRDefault="00273552"/>
    <w:p w14:paraId="4B6EE63D" w14:textId="788389D3" w:rsidR="00273552" w:rsidRDefault="00273552"/>
    <w:p w14:paraId="694B516C" w14:textId="097F7A20" w:rsidR="00273552" w:rsidRDefault="00273552"/>
    <w:p w14:paraId="7A7CC196" w14:textId="1F1B9EE4" w:rsidR="00273552" w:rsidRDefault="00273552"/>
    <w:p w14:paraId="01AB4D00" w14:textId="23B5A702" w:rsidR="00273552" w:rsidRDefault="00273552"/>
    <w:p w14:paraId="0AD4BF70" w14:textId="1EC0EFA6" w:rsidR="00273552" w:rsidRDefault="00273552"/>
    <w:tbl>
      <w:tblPr>
        <w:tblW w:w="1075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15"/>
        <w:gridCol w:w="2291"/>
        <w:gridCol w:w="127"/>
        <w:gridCol w:w="2284"/>
        <w:gridCol w:w="138"/>
        <w:gridCol w:w="2417"/>
        <w:gridCol w:w="62"/>
        <w:gridCol w:w="2482"/>
      </w:tblGrid>
      <w:tr w:rsidR="00273552" w14:paraId="51E5DD27" w14:textId="77777777" w:rsidTr="002F6871">
        <w:trPr>
          <w:trHeight w:val="576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20D7B2A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9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A3AE64F" w14:textId="77777777" w:rsidR="00273552" w:rsidRDefault="00273552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Утверждаю</w:t>
            </w:r>
          </w:p>
          <w:p w14:paraId="10A2157B" w14:textId="77777777" w:rsidR="00273552" w:rsidRDefault="00273552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51ECCAD" w14:textId="77777777" w:rsidR="00273552" w:rsidRDefault="00273552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799EDD24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96952E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2-2023 уч. год                                               «          »  _______________20</w:t>
            </w:r>
            <w:r w:rsidRPr="00F20B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</w:tc>
      </w:tr>
      <w:tr w:rsidR="00273552" w14:paraId="15F97FE0" w14:textId="77777777" w:rsidTr="002F6871">
        <w:trPr>
          <w:trHeight w:val="339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A61FA08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BC1EF15" w14:textId="5EE1E06E" w:rsidR="00273552" w:rsidRDefault="00273552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</w:t>
            </w:r>
            <w:r w:rsidR="00616D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9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9FDBAF0" w14:textId="31DF6300" w:rsidR="00273552" w:rsidRDefault="00273552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</w:t>
            </w:r>
            <w:r w:rsidR="00616D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F6871" w14:paraId="51A3BADC" w14:textId="77777777" w:rsidTr="002F6871">
        <w:trPr>
          <w:cantSplit/>
          <w:trHeight w:val="56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FAB836D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Понедельник</w:t>
            </w:r>
          </w:p>
          <w:p w14:paraId="11DDB847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F340CE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09DD79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826577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7B7667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9FDAC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405886C" w14:textId="77777777" w:rsidR="002F6871" w:rsidRPr="00F20B48" w:rsidRDefault="002F6871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9.00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BD346BB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34D38B8" w14:textId="690AFA4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  <w:p w14:paraId="3966FFDD" w14:textId="7D93C118" w:rsidR="002F6871" w:rsidRPr="00CF32EB" w:rsidRDefault="00CF32EB" w:rsidP="00CF3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4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604EE92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2ED76B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1A632FB4" w14:textId="34BEF7DC" w:rsidR="00CF32EB" w:rsidRPr="00F20B48" w:rsidRDefault="00CF32EB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5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23373E7A" w14:textId="77777777" w:rsidR="002F6871" w:rsidRDefault="002F6871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722768" w14:textId="77777777" w:rsidR="002F6871" w:rsidRDefault="002F6871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2AF3D4A7" w14:textId="77BEEC53" w:rsidR="00940B0B" w:rsidRDefault="00940B0B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F8CCA51" w14:textId="77777777" w:rsidR="002F6871" w:rsidRDefault="002F6871" w:rsidP="00F369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558252F" w14:textId="77777777" w:rsidR="002F6871" w:rsidRDefault="002F6871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3E86BA3E" w14:textId="79FF8FB4" w:rsidR="00940B0B" w:rsidRDefault="00940B0B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F6871" w14:paraId="3CC39CC7" w14:textId="77777777" w:rsidTr="002F6871">
        <w:trPr>
          <w:cantSplit/>
          <w:trHeight w:val="764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144632A" w14:textId="77777777" w:rsidR="002F6871" w:rsidRDefault="002F6871" w:rsidP="00EB7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79D028D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CB3912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C3D30D1" w14:textId="3651E85D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  <w:p w14:paraId="5DCA04C9" w14:textId="1D3777B5" w:rsidR="002F6871" w:rsidRDefault="00CF32E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6A195B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0F5B92A6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4C38350D" w14:textId="018CD242" w:rsidR="002F6871" w:rsidRDefault="00CF32EB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495236" w14:textId="502B0999" w:rsidR="002F6871" w:rsidRDefault="002F6871" w:rsidP="00F369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r w:rsidR="00ED7CAD"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 w:rsidR="00ED7CAD">
              <w:rPr>
                <w:rFonts w:ascii="Times New Roman" w:hAnsi="Times New Roman"/>
                <w:b/>
              </w:rPr>
              <w:t>устн</w:t>
            </w:r>
            <w:proofErr w:type="spellEnd"/>
            <w:r w:rsidR="00ED7CAD"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="00ED7CAD">
              <w:rPr>
                <w:rFonts w:ascii="Times New Roman" w:hAnsi="Times New Roman"/>
                <w:b/>
              </w:rPr>
              <w:t>письм</w:t>
            </w:r>
            <w:proofErr w:type="spellEnd"/>
            <w:r w:rsidR="00ED7CAD">
              <w:rPr>
                <w:rFonts w:ascii="Times New Roman" w:hAnsi="Times New Roman"/>
                <w:b/>
              </w:rPr>
              <w:t>. речи</w:t>
            </w:r>
          </w:p>
          <w:p w14:paraId="2AE3B4CA" w14:textId="0B21E384" w:rsidR="002F6871" w:rsidRDefault="002F6871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1F816F17" w14:textId="351EA477" w:rsidR="002F6871" w:rsidRPr="00F36905" w:rsidRDefault="00940B0B" w:rsidP="00F369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BE98E0" w14:textId="77777777" w:rsidR="002F6871" w:rsidRDefault="002F6871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B89D0" w14:textId="1E5E1744" w:rsidR="002F6871" w:rsidRDefault="002F6871" w:rsidP="00F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431FCFE" w14:textId="5B137098" w:rsidR="002F6871" w:rsidRDefault="00940B0B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F6871" w14:paraId="0A046145" w14:textId="77777777" w:rsidTr="002F6871">
        <w:trPr>
          <w:cantSplit/>
          <w:trHeight w:val="375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762458D" w14:textId="77777777" w:rsidR="002F6871" w:rsidRDefault="002F6871" w:rsidP="00EB7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0130218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358465" w14:textId="77777777" w:rsidR="002F6871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E802DA" w14:textId="77777777" w:rsidR="002F6871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7D47FF" w14:textId="77777777" w:rsidR="002F6871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258E81A" w14:textId="4F8F53E0" w:rsidR="002F6871" w:rsidRDefault="00CF32EB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 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2DB078FF" w14:textId="773FB6E8" w:rsidR="002F6871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                           </w:t>
            </w:r>
          </w:p>
          <w:p w14:paraId="4A0BD1FA" w14:textId="2624DFC0" w:rsidR="002F6871" w:rsidRPr="00616D31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Зарубежная литература (сем.)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D3A80F9" w14:textId="291C8A65" w:rsidR="002F6871" w:rsidRDefault="002F6871" w:rsidP="002F6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(над чертой) </w:t>
            </w:r>
            <w:r w:rsidRPr="00924C1B">
              <w:rPr>
                <w:rFonts w:ascii="Times New Roman" w:hAnsi="Times New Roman"/>
                <w:b/>
              </w:rPr>
              <w:t>Теоретическая грамматика (сем.)</w:t>
            </w:r>
          </w:p>
          <w:p w14:paraId="21991D43" w14:textId="310B47D0" w:rsidR="002F6871" w:rsidRPr="002F6871" w:rsidRDefault="002F6871" w:rsidP="002F6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1B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24C1B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924C1B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 w:rsidR="00940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2-25</w:t>
            </w:r>
            <w:r w:rsidR="00940B0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F6871" w14:paraId="68E3891E" w14:textId="77777777" w:rsidTr="002F6871">
        <w:trPr>
          <w:cantSplit/>
          <w:trHeight w:val="375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3F43BD" w14:textId="77777777" w:rsidR="002F6871" w:rsidRDefault="002F6871" w:rsidP="00EB7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F168200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7D8619C1" w14:textId="77777777" w:rsidR="002F6871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258EFF7B" w14:textId="58834CFF" w:rsidR="002F6871" w:rsidRPr="00A845B0" w:rsidRDefault="002F6871" w:rsidP="002F6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 чертой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3ИЯ: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</w:p>
          <w:p w14:paraId="79EBC59B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5B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 w:rsidRPr="00A845B0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264F1A14" w14:textId="442B7DD2" w:rsidR="002F6871" w:rsidRPr="00924C1B" w:rsidRDefault="00940B0B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1C970690" w14:textId="0619C960" w:rsidR="002F6871" w:rsidRPr="00924C1B" w:rsidRDefault="002F6871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3552" w14:paraId="6041ED67" w14:textId="77777777" w:rsidTr="002F6871">
        <w:trPr>
          <w:cantSplit/>
          <w:trHeight w:val="90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651443F2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57F7760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799" w:type="dxa"/>
            <w:gridSpan w:val="7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6137D43" w14:textId="0B841F50" w:rsidR="00273552" w:rsidRPr="00A845B0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5B0">
              <w:rPr>
                <w:rFonts w:ascii="Times New Roman" w:hAnsi="Times New Roman"/>
                <w:b/>
                <w:sz w:val="24"/>
                <w:szCs w:val="24"/>
              </w:rPr>
              <w:t>Теоретическая грамматика (ЛК)</w:t>
            </w:r>
            <w:r w:rsidRPr="00A8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2EB" w:rsidRPr="00CF32EB">
              <w:rPr>
                <w:rFonts w:ascii="Times New Roman" w:hAnsi="Times New Roman"/>
                <w:b/>
                <w:bCs/>
              </w:rPr>
              <w:t>4-27 к.5</w:t>
            </w:r>
            <w:r w:rsidRPr="00A8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634277" w14:textId="57A08E7B" w:rsidR="00273552" w:rsidRPr="002F6871" w:rsidRDefault="00273552" w:rsidP="002F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5B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24"/>
                <w:szCs w:val="24"/>
              </w:rPr>
              <w:t>Ч</w:t>
            </w:r>
            <w:r w:rsidR="002F6871">
              <w:rPr>
                <w:rFonts w:ascii="Times New Roman" w:hAnsi="Times New Roman"/>
                <w:sz w:val="24"/>
                <w:szCs w:val="24"/>
              </w:rPr>
              <w:t>алова</w:t>
            </w:r>
            <w:proofErr w:type="spellEnd"/>
            <w:r w:rsidR="002F6871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2F6871" w:rsidRPr="002F6871">
              <w:rPr>
                <w:rFonts w:ascii="Times New Roman" w:hAnsi="Times New Roman"/>
              </w:rPr>
              <w:t xml:space="preserve">.                                                                                </w:t>
            </w:r>
            <w:r w:rsidR="00CF32EB" w:rsidRPr="00CF32EB">
              <w:rPr>
                <w:rFonts w:ascii="Times New Roman" w:hAnsi="Times New Roman"/>
                <w:b/>
                <w:bCs/>
              </w:rPr>
              <w:t>4-27 к.5</w:t>
            </w:r>
            <w:r w:rsidR="002F6871" w:rsidRPr="002F6871">
              <w:rPr>
                <w:rFonts w:ascii="Times New Roman" w:hAnsi="Times New Roman"/>
              </w:rPr>
              <w:t xml:space="preserve">     </w:t>
            </w:r>
            <w:r w:rsidR="002F6871">
              <w:rPr>
                <w:rFonts w:ascii="Times New Roman" w:hAnsi="Times New Roman"/>
              </w:rPr>
              <w:t xml:space="preserve">  </w:t>
            </w:r>
            <w:proofErr w:type="spellStart"/>
            <w:r w:rsidRPr="002F6871">
              <w:rPr>
                <w:rFonts w:ascii="Times New Roman" w:hAnsi="Times New Roman"/>
              </w:rPr>
              <w:t>ст.пр</w:t>
            </w:r>
            <w:proofErr w:type="spellEnd"/>
            <w:r w:rsidRPr="002F6871">
              <w:rPr>
                <w:rFonts w:ascii="Times New Roman" w:hAnsi="Times New Roman"/>
              </w:rPr>
              <w:t>. Короткевич 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  <w:p w14:paraId="2DF9B92E" w14:textId="77777777" w:rsidR="00273552" w:rsidRPr="002E1A47" w:rsidRDefault="00273552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Лексикология (ЛК)</w:t>
            </w:r>
          </w:p>
        </w:tc>
      </w:tr>
      <w:tr w:rsidR="002F6871" w14:paraId="0BCAE44F" w14:textId="77777777" w:rsidTr="002F6871">
        <w:trPr>
          <w:cantSplit/>
          <w:trHeight w:val="989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C3D847F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F10F48C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EA41630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60E2DA0F" w14:textId="77777777" w:rsidR="00273552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="00CF32EB">
              <w:rPr>
                <w:rFonts w:ascii="Times New Roman" w:hAnsi="Times New Roman"/>
                <w:sz w:val="20"/>
                <w:szCs w:val="20"/>
              </w:rPr>
              <w:t>Мохорева</w:t>
            </w:r>
            <w:proofErr w:type="spellEnd"/>
            <w:r w:rsidR="00CF32EB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14:paraId="0F5A8C37" w14:textId="00FE4EDF" w:rsidR="00CF32EB" w:rsidRDefault="00CF32EB" w:rsidP="00616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243AFBB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9B97E77" w14:textId="0A594521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0E474CAE" w14:textId="1978A409" w:rsidR="00273552" w:rsidRDefault="00CF32EB" w:rsidP="00CF32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2-23 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C59D447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7D319842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75EF21B6" w14:textId="4C89D332" w:rsidR="00273552" w:rsidRDefault="00940B0B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C1FA3D7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4DD5529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465A285A" w14:textId="34437CF5" w:rsidR="00273552" w:rsidRDefault="00940B0B" w:rsidP="00616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F6871" w14:paraId="7D15368A" w14:textId="77777777" w:rsidTr="002F6871">
        <w:trPr>
          <w:cantSplit/>
          <w:trHeight w:val="958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1A5557D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ECD4506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single" w:sz="4" w:space="0" w:color="auto"/>
            </w:tcBorders>
          </w:tcPr>
          <w:p w14:paraId="57122DAD" w14:textId="64B6A924" w:rsidR="00616D31" w:rsidRP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D31">
              <w:rPr>
                <w:rFonts w:ascii="Times New Roman" w:hAnsi="Times New Roman"/>
                <w:b/>
                <w:sz w:val="18"/>
                <w:szCs w:val="18"/>
              </w:rPr>
              <w:t xml:space="preserve">3ИЯ: </w:t>
            </w:r>
            <w:proofErr w:type="spellStart"/>
            <w:r w:rsidRPr="00616D31">
              <w:rPr>
                <w:rFonts w:ascii="Times New Roman" w:hAnsi="Times New Roman"/>
                <w:b/>
                <w:sz w:val="18"/>
                <w:szCs w:val="18"/>
              </w:rPr>
              <w:t>Практ</w:t>
            </w:r>
            <w:proofErr w:type="spellEnd"/>
            <w:r w:rsidRPr="00616D3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16D31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616D31"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616D31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616D31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</w:p>
          <w:p w14:paraId="6F6F21DB" w14:textId="51C6822E" w:rsidR="00616D31" w:rsidRP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6D31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 w:rsidRPr="00616D31">
              <w:rPr>
                <w:rFonts w:ascii="Times New Roman" w:hAnsi="Times New Roman"/>
                <w:sz w:val="16"/>
                <w:szCs w:val="16"/>
              </w:rPr>
              <w:t>Облаушко</w:t>
            </w:r>
            <w:proofErr w:type="spellEnd"/>
            <w:r w:rsidRPr="00616D31">
              <w:rPr>
                <w:rFonts w:ascii="Times New Roman" w:hAnsi="Times New Roman"/>
                <w:sz w:val="16"/>
                <w:szCs w:val="16"/>
              </w:rPr>
              <w:t xml:space="preserve"> Д.Ю.</w:t>
            </w:r>
          </w:p>
          <w:p w14:paraId="477CFACC" w14:textId="4439A65D" w:rsidR="00616D31" w:rsidRPr="00616D31" w:rsidRDefault="00CF32EB" w:rsidP="00616D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  <w:p w14:paraId="5DF228CA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56A0E9B6" w14:textId="77777777" w:rsidR="00616D31" w:rsidRDefault="00616D3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59F4F75" w14:textId="77777777" w:rsidR="00616D31" w:rsidRDefault="00616D3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A1E4BC1" w14:textId="67788BBF" w:rsidR="00616D31" w:rsidRDefault="00CF32EB" w:rsidP="00616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50E18EE" w14:textId="11BC9149" w:rsidR="00616D31" w:rsidRDefault="00616D3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5B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 w:rsidRPr="00A845B0">
              <w:rPr>
                <w:rFonts w:ascii="Times New Roman" w:hAnsi="Times New Roman"/>
                <w:sz w:val="16"/>
                <w:szCs w:val="16"/>
              </w:rPr>
              <w:t xml:space="preserve"> С.Н</w:t>
            </w:r>
          </w:p>
          <w:p w14:paraId="724CE532" w14:textId="49B325CB" w:rsidR="00616D31" w:rsidRDefault="00616D3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  <w:r w:rsidRPr="00A845B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3172679" w14:textId="4247922D" w:rsidR="00273552" w:rsidRPr="00616D31" w:rsidRDefault="00616D3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465F3BFC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E8D165A" w14:textId="59C52120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2E453922" w14:textId="5E98AEE9" w:rsidR="00273552" w:rsidRPr="002E1A47" w:rsidRDefault="00940B0B" w:rsidP="00EB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5673E336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677D03F4" w14:textId="77777777" w:rsidR="00273552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  <w:p w14:paraId="4DCAEDE5" w14:textId="5E608722" w:rsidR="00940B0B" w:rsidRDefault="00940B0B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-31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F6871" w14:paraId="61C403C4" w14:textId="77777777" w:rsidTr="002F6871">
        <w:trPr>
          <w:cantSplit/>
          <w:trHeight w:val="105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1DA4FDC" w14:textId="77777777" w:rsidR="002F6871" w:rsidRDefault="002F6871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1F366AFD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32B01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57697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C2365A9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FBFF6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7429B7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13A27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D0E0DA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174F009C" w14:textId="77777777" w:rsidR="002F6871" w:rsidRDefault="002F6871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2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05D21C" w14:textId="3CFA69E3" w:rsidR="002F6871" w:rsidRDefault="002F6871" w:rsidP="00616D31">
            <w:pPr>
              <w:spacing w:after="0" w:line="240" w:lineRule="auto"/>
              <w:rPr>
                <w:rFonts w:ascii="Times New Roman" w:hAnsi="Times New Roman"/>
              </w:rPr>
            </w:pPr>
            <w:r w:rsidRPr="00D40288">
              <w:rPr>
                <w:rFonts w:ascii="Times New Roman" w:hAnsi="Times New Roman"/>
                <w:b/>
              </w:rPr>
              <w:t>Теоретическая грамматика (сем.)</w:t>
            </w:r>
            <w:r w:rsidRPr="00D40288">
              <w:rPr>
                <w:rFonts w:ascii="Times New Roman" w:hAnsi="Times New Roman"/>
              </w:rPr>
              <w:t xml:space="preserve">  </w:t>
            </w:r>
          </w:p>
          <w:p w14:paraId="69D198DE" w14:textId="7E840844" w:rsidR="002F6871" w:rsidRPr="002F6871" w:rsidRDefault="002F6871" w:rsidP="002F6871">
            <w:pPr>
              <w:spacing w:after="0" w:line="240" w:lineRule="auto"/>
              <w:rPr>
                <w:rFonts w:ascii="Times New Roman" w:hAnsi="Times New Roman"/>
              </w:rPr>
            </w:pPr>
            <w:r w:rsidRPr="002B6953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  <w:r w:rsidRPr="00D40288">
              <w:rPr>
                <w:rFonts w:ascii="Times New Roman" w:hAnsi="Times New Roman"/>
              </w:rPr>
              <w:t>.</w:t>
            </w:r>
            <w:r w:rsidR="00CF32EB">
              <w:rPr>
                <w:rFonts w:ascii="Times New Roman" w:hAnsi="Times New Roman"/>
              </w:rPr>
              <w:t xml:space="preserve"> </w:t>
            </w:r>
            <w:r w:rsidR="00CF32EB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CF32E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2-1</w:t>
            </w:r>
            <w:r w:rsidR="00CF32E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61D3FE1" w14:textId="4756D90D" w:rsidR="002F6871" w:rsidRPr="002B6953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5ACC9BC3" w14:textId="123BBB9F" w:rsidR="002F6871" w:rsidRPr="00D40288" w:rsidRDefault="002F6871" w:rsidP="00616D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40288">
              <w:rPr>
                <w:rFonts w:ascii="Times New Roman" w:hAnsi="Times New Roman"/>
                <w:b/>
              </w:rPr>
              <w:t>Лексикология (сем.)</w:t>
            </w:r>
          </w:p>
        </w:tc>
        <w:tc>
          <w:tcPr>
            <w:tcW w:w="2555" w:type="dxa"/>
            <w:gridSpan w:val="2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</w:tcPr>
          <w:p w14:paraId="06B12517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4E88DFD" w14:textId="1B106560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6AE1F9A6" w14:textId="3C9177A8" w:rsidR="002F6871" w:rsidRPr="00D40288" w:rsidRDefault="00940B0B" w:rsidP="00940B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14:paraId="7CF09DE8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530C6F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364720D9" w14:textId="56E9B6BA" w:rsidR="00940B0B" w:rsidRPr="00D40288" w:rsidRDefault="00940B0B" w:rsidP="002F6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73552" w14:paraId="29D10481" w14:textId="77777777" w:rsidTr="002F6871">
        <w:trPr>
          <w:cantSplit/>
          <w:trHeight w:val="433"/>
        </w:trPr>
        <w:tc>
          <w:tcPr>
            <w:tcW w:w="5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ECE1EFE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487A7CE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0DE38324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C2ABF70" w14:textId="589CFE88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  <w:p w14:paraId="4CF16714" w14:textId="17A08B0F" w:rsidR="00273552" w:rsidRDefault="00CF32EB" w:rsidP="00CF3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16BC41A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E4EF1A2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17A317FC" w14:textId="15DE7C44" w:rsidR="00273552" w:rsidRDefault="00CF32EB" w:rsidP="00CF3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62D50F4A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60849C" w14:textId="77777777" w:rsidR="00273552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78137310" w14:textId="352F6C27" w:rsidR="00940B0B" w:rsidRDefault="00940B0B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CF29954" w14:textId="23A7F951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1F0EC7B" w14:textId="79D57CFB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193F3B42" w14:textId="6C792D49" w:rsidR="00273552" w:rsidRDefault="00940B0B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73552" w14:paraId="3A7C960B" w14:textId="77777777" w:rsidTr="002F6871">
        <w:trPr>
          <w:cantSplit/>
          <w:trHeight w:val="701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A6A52D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5E1B80CB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2F10BA4" w14:textId="1C60077A" w:rsidR="00616D31" w:rsidRDefault="00616D31" w:rsidP="00616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32E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F32E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  <w:p w14:paraId="111152D5" w14:textId="65A7B6B8" w:rsidR="00CF32EB" w:rsidRPr="002F6871" w:rsidRDefault="00616D31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0644EE7" w14:textId="6714641A" w:rsidR="00616D31" w:rsidRDefault="00616D31" w:rsidP="00616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  <w:r w:rsidR="00CF32EB">
              <w:rPr>
                <w:rFonts w:ascii="Times New Roman" w:hAnsi="Times New Roman"/>
                <w:b/>
              </w:rPr>
              <w:t xml:space="preserve">  </w:t>
            </w:r>
            <w:r w:rsidR="00CF32E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 w:rsidR="00CF32E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CF32E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77BF0EB" w14:textId="122942A5" w:rsidR="00273552" w:rsidRPr="002F6871" w:rsidRDefault="00616D31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  <w:r w:rsidR="002F6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15FB6617" w14:textId="77777777" w:rsidR="002F6871" w:rsidRDefault="00273552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Зарубежная литература (сем.)</w:t>
            </w:r>
            <w:r w:rsidR="002F6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677C78" w14:textId="0BDDE2B9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  </w:t>
            </w:r>
            <w:r w:rsidR="00940B0B" w:rsidRPr="00940B0B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14:paraId="3231C5C3" w14:textId="491ED9CA" w:rsidR="00273552" w:rsidRDefault="00273552" w:rsidP="00EB7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552" w14:paraId="5C0FF6EA" w14:textId="77777777" w:rsidTr="002F6871">
        <w:trPr>
          <w:cantSplit/>
          <w:trHeight w:val="66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5894F36B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654B3E63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55919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7D498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083B41F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A1C820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75CAC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B311E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7FE7A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40A5919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799" w:type="dxa"/>
            <w:gridSpan w:val="7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51520A94" w14:textId="77777777" w:rsidR="00CF00BE" w:rsidRDefault="00CF00BE" w:rsidP="00CF0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536CBC90" w14:textId="77777777" w:rsidR="00CF00BE" w:rsidRDefault="00CF00BE" w:rsidP="00CF0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Pr="00663A15">
              <w:rPr>
                <w:rFonts w:ascii="Times New Roman" w:hAnsi="Times New Roman"/>
                <w:b/>
              </w:rPr>
              <w:t xml:space="preserve">4-27 к.5   </w:t>
            </w:r>
          </w:p>
          <w:p w14:paraId="0D8AC744" w14:textId="77777777" w:rsidR="00CF00BE" w:rsidRDefault="00CF00BE" w:rsidP="00CF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63A15">
              <w:rPr>
                <w:rFonts w:ascii="Times New Roman" w:hAnsi="Times New Roman"/>
                <w:b/>
                <w:bCs/>
              </w:rPr>
              <w:t xml:space="preserve"> 4-27 к.5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Сурков А.А.  </w:t>
            </w:r>
          </w:p>
          <w:p w14:paraId="1A12BE01" w14:textId="200B4536" w:rsidR="00273552" w:rsidRPr="00451031" w:rsidRDefault="00CF00BE" w:rsidP="00CF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 (ЛК)</w:t>
            </w:r>
          </w:p>
        </w:tc>
      </w:tr>
      <w:tr w:rsidR="00273552" w14:paraId="2BFD81B8" w14:textId="77777777" w:rsidTr="002F6871">
        <w:trPr>
          <w:cantSplit/>
          <w:trHeight w:val="433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B8064F1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7AD6E02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786E59A7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C72623D" w14:textId="75972498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  <w:p w14:paraId="04E0FC20" w14:textId="025E357E" w:rsidR="00273552" w:rsidRPr="00451031" w:rsidRDefault="00CF32EB" w:rsidP="00CF3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2-23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574F8CA" w14:textId="77777777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379545F" w14:textId="72FD3F9B" w:rsidR="00616D31" w:rsidRDefault="00616D3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7D4DC6B9" w14:textId="05450AFB" w:rsidR="00273552" w:rsidRPr="00451031" w:rsidRDefault="00CF32E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44FBE85C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0F0DE186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3E1DF1D6" w14:textId="01AE81A9" w:rsidR="00273552" w:rsidRPr="00451031" w:rsidRDefault="00940B0B" w:rsidP="002F6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2C0B3A7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DA78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16007E64" w14:textId="2D018072" w:rsidR="00273552" w:rsidRPr="00451031" w:rsidRDefault="00940B0B" w:rsidP="002F6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F6871" w14:paraId="62622DAB" w14:textId="77777777" w:rsidTr="002F6871">
        <w:trPr>
          <w:cantSplit/>
          <w:trHeight w:val="701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7663CF2" w14:textId="77777777" w:rsidR="002F6871" w:rsidRDefault="002F6871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683CE63B" w14:textId="77777777" w:rsidR="002F6871" w:rsidRDefault="002F6871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44C339C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0579B3DB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="00CF32EB">
              <w:rPr>
                <w:rFonts w:ascii="Times New Roman" w:hAnsi="Times New Roman"/>
                <w:sz w:val="20"/>
                <w:szCs w:val="20"/>
              </w:rPr>
              <w:t>Мохорева</w:t>
            </w:r>
            <w:proofErr w:type="spellEnd"/>
            <w:r w:rsidR="00CF32EB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14:paraId="110CDAD8" w14:textId="6D374E04" w:rsidR="00CF32EB" w:rsidRDefault="00CF32EB" w:rsidP="00616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6-29 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42730CE8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51E74" w14:textId="77777777" w:rsidR="002F6871" w:rsidRDefault="002F6871" w:rsidP="00616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7C2864D5" w14:textId="745E1670" w:rsidR="00CF32EB" w:rsidRDefault="00CF32EB" w:rsidP="00616D31">
            <w:pPr>
              <w:spacing w:after="0" w:line="240" w:lineRule="auto"/>
              <w:rPr>
                <w:rFonts w:ascii="Times New Roman" w:hAnsi="Times New Roman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5-12 к.5</w:t>
            </w:r>
          </w:p>
        </w:tc>
        <w:tc>
          <w:tcPr>
            <w:tcW w:w="509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526953C5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Сурков А.А.</w:t>
            </w:r>
          </w:p>
          <w:p w14:paraId="519D8334" w14:textId="2E1A6B52" w:rsidR="002F6871" w:rsidRDefault="002F6871" w:rsidP="002F6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40B0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 w:rsidR="00940B0B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940B0B"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940B0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5F372A64" w14:textId="77777777" w:rsidR="002F6871" w:rsidRDefault="002F6871" w:rsidP="002F6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3552" w14:paraId="7B54C9B4" w14:textId="77777777" w:rsidTr="002F6871">
        <w:trPr>
          <w:cantSplit/>
          <w:trHeight w:val="507"/>
        </w:trPr>
        <w:tc>
          <w:tcPr>
            <w:tcW w:w="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7EF62D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6FC43" w14:textId="440EAD61" w:rsidR="00273552" w:rsidRDefault="00273552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</w:t>
            </w:r>
            <w:r w:rsidR="00616D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6F836A3" w14:textId="5C1646E5" w:rsidR="00273552" w:rsidRDefault="00273552" w:rsidP="00EB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</w:t>
            </w:r>
            <w:r w:rsidR="00616D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01E" w14:paraId="6396C29D" w14:textId="77777777" w:rsidTr="00877F40">
        <w:trPr>
          <w:cantSplit/>
          <w:trHeight w:val="79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7ECAF676" w14:textId="77777777" w:rsidR="0015501E" w:rsidRDefault="0015501E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                  </w:t>
            </w:r>
          </w:p>
          <w:p w14:paraId="4B5DFD09" w14:textId="77777777" w:rsidR="0015501E" w:rsidRDefault="0015501E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FC118F5" w14:textId="77777777" w:rsidR="0015501E" w:rsidRDefault="0015501E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05CF5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4EAF2F5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53777FA1" w14:textId="7F8B7EDB" w:rsidR="0015501E" w:rsidRDefault="00CF32E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5286947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A5B8AF4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7A0890DA" w14:textId="72F5FE15" w:rsidR="0015501E" w:rsidRDefault="00CF32E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11100EE4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017FA00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50B63E65" w14:textId="7F2CB15D" w:rsidR="0015501E" w:rsidRDefault="00383584" w:rsidP="00EB717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C73C088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общение</w:t>
            </w:r>
          </w:p>
          <w:p w14:paraId="5B50869F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  <w:p w14:paraId="67773770" w14:textId="05D14AF1" w:rsidR="00383584" w:rsidRDefault="00383584" w:rsidP="0015501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15501E" w14:paraId="57B65617" w14:textId="77777777" w:rsidTr="0015501E">
        <w:trPr>
          <w:cantSplit/>
          <w:trHeight w:val="809"/>
        </w:trPr>
        <w:tc>
          <w:tcPr>
            <w:tcW w:w="54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29B4F5B3" w14:textId="77777777" w:rsidR="0015501E" w:rsidRDefault="0015501E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E42A6C0" w14:textId="77777777" w:rsidR="0015501E" w:rsidRDefault="0015501E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4D81E69F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B793922" w14:textId="2EB11EA0" w:rsidR="0015501E" w:rsidRDefault="0015501E" w:rsidP="004C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</w:p>
          <w:p w14:paraId="01F84DD4" w14:textId="41CF2C45" w:rsidR="0015501E" w:rsidRDefault="00CF32E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BDA9AA9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1C6C3531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521C358D" w14:textId="71CD2C85" w:rsidR="0015501E" w:rsidRDefault="00CF32EB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727EE380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8EA93F3" w14:textId="43B9313B" w:rsidR="0015501E" w:rsidRDefault="0015501E" w:rsidP="0015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58407FDD" w14:textId="64FF7931" w:rsidR="0015501E" w:rsidRPr="00546738" w:rsidRDefault="00383584" w:rsidP="00EB7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B354A8E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</w:t>
            </w:r>
            <w:proofErr w:type="spellStart"/>
            <w:r>
              <w:rPr>
                <w:rFonts w:ascii="Times New Roman" w:hAnsi="Times New Roman"/>
                <w:b/>
              </w:rPr>
              <w:t>Функцион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0D19192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6DEAD96" w14:textId="15FE2C8E" w:rsidR="00383584" w:rsidRPr="00546738" w:rsidRDefault="00383584" w:rsidP="00155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2-23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15501E" w14:paraId="5B1FA7CD" w14:textId="77777777" w:rsidTr="0015501E">
        <w:trPr>
          <w:cantSplit/>
          <w:trHeight w:val="503"/>
        </w:trPr>
        <w:tc>
          <w:tcPr>
            <w:tcW w:w="54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0911A147" w14:textId="77777777" w:rsidR="0015501E" w:rsidRDefault="0015501E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textDirection w:val="btLr"/>
            <w:hideMark/>
          </w:tcPr>
          <w:p w14:paraId="0464CA02" w14:textId="77777777" w:rsidR="0015501E" w:rsidRDefault="0015501E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7D157760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физиология и школьная гигиена(сем.)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Сурков А.А.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D952990" w14:textId="68D2F2E2" w:rsidR="0015501E" w:rsidRDefault="00CF32EB" w:rsidP="004C50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F035D2C" w14:textId="3B91A5DF" w:rsidR="0015501E" w:rsidRPr="00BC6D8F" w:rsidRDefault="0015501E" w:rsidP="004C50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0CF6F7D8" w14:textId="77777777" w:rsidR="0015501E" w:rsidRPr="002B6953" w:rsidRDefault="0015501E" w:rsidP="001550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69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D5229B9" w14:textId="2FE8AD9B" w:rsidR="0015501E" w:rsidRPr="00A845B0" w:rsidRDefault="0015501E" w:rsidP="00155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(над чертой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3ИЯ: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A845B0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</w:p>
          <w:p w14:paraId="141763F8" w14:textId="77777777" w:rsidR="0015501E" w:rsidRDefault="0015501E" w:rsidP="00155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5B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845B0">
              <w:rPr>
                <w:rFonts w:ascii="Times New Roman" w:hAnsi="Times New Roman"/>
                <w:sz w:val="16"/>
                <w:szCs w:val="16"/>
              </w:rPr>
              <w:t>Колоцей</w:t>
            </w:r>
            <w:proofErr w:type="spellEnd"/>
            <w:r w:rsidRPr="00A845B0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  <w:p w14:paraId="5A2867B6" w14:textId="29AF0B16" w:rsidR="0015501E" w:rsidRDefault="00383584" w:rsidP="0015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15501E" w14:paraId="262EA1BC" w14:textId="77777777" w:rsidTr="00E32E1D">
        <w:trPr>
          <w:cantSplit/>
          <w:trHeight w:val="502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7CB4A0" w14:textId="77777777" w:rsidR="0015501E" w:rsidRDefault="0015501E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342A5676" w14:textId="77777777" w:rsidR="0015501E" w:rsidRDefault="0015501E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5743BBEA" w14:textId="77777777" w:rsidR="0015501E" w:rsidRDefault="0015501E" w:rsidP="004C50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DAF0E34" w14:textId="0706EE14" w:rsidR="0015501E" w:rsidRPr="00D40288" w:rsidRDefault="0015501E" w:rsidP="00155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(под чертой) </w:t>
            </w:r>
            <w:r w:rsidRPr="00D40288">
              <w:rPr>
                <w:rFonts w:ascii="Times New Roman" w:hAnsi="Times New Roman"/>
                <w:b/>
              </w:rPr>
              <w:t>Лексикология (сем.)</w:t>
            </w:r>
          </w:p>
          <w:p w14:paraId="7CCF76CF" w14:textId="77777777" w:rsidR="0015501E" w:rsidRDefault="0015501E" w:rsidP="00155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953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2B6953">
              <w:rPr>
                <w:rFonts w:ascii="Times New Roman" w:hAnsi="Times New Roman"/>
                <w:sz w:val="20"/>
                <w:szCs w:val="20"/>
              </w:rPr>
              <w:t>. Короткевич С.В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8CF20C" w14:textId="3881EE7D" w:rsidR="00383584" w:rsidRPr="002B6953" w:rsidRDefault="00383584" w:rsidP="00155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Pr="00CF3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73552" w14:paraId="6CEF04AB" w14:textId="77777777" w:rsidTr="002F6871">
        <w:trPr>
          <w:cantSplit/>
          <w:trHeight w:val="586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558E2" w14:textId="77777777" w:rsidR="00273552" w:rsidRDefault="00273552" w:rsidP="00EB7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Суббота                       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8DFC824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840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0DF873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0138DA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552" w14:paraId="448BC41F" w14:textId="77777777" w:rsidTr="002F6871">
        <w:trPr>
          <w:cantSplit/>
          <w:trHeight w:val="879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F88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CC78E2D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A62FE8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88D622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552" w14:paraId="048E6DFA" w14:textId="77777777" w:rsidTr="002F6871">
        <w:trPr>
          <w:cantSplit/>
          <w:trHeight w:val="600"/>
        </w:trPr>
        <w:tc>
          <w:tcPr>
            <w:tcW w:w="54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0EFB712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474F1743" w14:textId="77777777" w:rsidR="00273552" w:rsidRDefault="00273552" w:rsidP="00EB7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3C4A7E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02A5DA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A1937B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A3B61E" w14:textId="77777777" w:rsidR="00273552" w:rsidRDefault="00273552" w:rsidP="00EB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1DB176" w14:textId="77777777" w:rsidR="00273552" w:rsidRDefault="00273552" w:rsidP="00273552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792DEB0F" w14:textId="77777777" w:rsidR="00273552" w:rsidRDefault="00273552" w:rsidP="00273552">
      <w:pPr>
        <w:spacing w:after="0" w:line="240" w:lineRule="auto"/>
        <w:ind w:hanging="840"/>
        <w:rPr>
          <w:rFonts w:ascii="Times New Roman" w:hAnsi="Times New Roman"/>
          <w:sz w:val="20"/>
          <w:szCs w:val="20"/>
        </w:rPr>
      </w:pPr>
    </w:p>
    <w:p w14:paraId="719F8D91" w14:textId="77777777" w:rsidR="00273552" w:rsidRDefault="00273552" w:rsidP="0027355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1106DBE7" w14:textId="77777777" w:rsidR="00273552" w:rsidRDefault="00273552" w:rsidP="0027355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F2EF9DE" w14:textId="77777777" w:rsidR="00273552" w:rsidRDefault="00273552" w:rsidP="0027355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5834A864" w14:textId="77777777" w:rsidR="00273552" w:rsidRDefault="00273552" w:rsidP="0027355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72CEFFF" w14:textId="77777777" w:rsidR="00273552" w:rsidRDefault="00273552" w:rsidP="00273552">
      <w:pPr>
        <w:spacing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12000A84" w14:textId="77777777" w:rsidR="00273552" w:rsidRDefault="00273552" w:rsidP="00273552"/>
    <w:p w14:paraId="26A02D9E" w14:textId="77777777" w:rsidR="00273552" w:rsidRDefault="00273552" w:rsidP="00273552"/>
    <w:p w14:paraId="6A02BAB2" w14:textId="77777777" w:rsidR="00273552" w:rsidRDefault="00273552" w:rsidP="00273552"/>
    <w:p w14:paraId="05C136A1" w14:textId="77777777" w:rsidR="00273552" w:rsidRDefault="00273552" w:rsidP="00273552"/>
    <w:p w14:paraId="60596A8B" w14:textId="77777777" w:rsidR="00273552" w:rsidRDefault="00273552" w:rsidP="00273552"/>
    <w:p w14:paraId="61594F34" w14:textId="77777777" w:rsidR="00273552" w:rsidRDefault="00273552" w:rsidP="00273552"/>
    <w:p w14:paraId="6AB6837A" w14:textId="77777777" w:rsidR="00273552" w:rsidRDefault="00273552"/>
    <w:sectPr w:rsidR="00273552" w:rsidSect="00D402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0"/>
    <w:rsid w:val="000663A8"/>
    <w:rsid w:val="0015501E"/>
    <w:rsid w:val="00273552"/>
    <w:rsid w:val="002B6953"/>
    <w:rsid w:val="002F6871"/>
    <w:rsid w:val="00383584"/>
    <w:rsid w:val="00443295"/>
    <w:rsid w:val="00455498"/>
    <w:rsid w:val="004C50A3"/>
    <w:rsid w:val="00616D31"/>
    <w:rsid w:val="0065125C"/>
    <w:rsid w:val="00663A15"/>
    <w:rsid w:val="006B1F8E"/>
    <w:rsid w:val="008C7E1F"/>
    <w:rsid w:val="00924C1B"/>
    <w:rsid w:val="00940B0B"/>
    <w:rsid w:val="00A845B0"/>
    <w:rsid w:val="00B458DB"/>
    <w:rsid w:val="00BC6D8F"/>
    <w:rsid w:val="00CF00BE"/>
    <w:rsid w:val="00CF32EB"/>
    <w:rsid w:val="00D40288"/>
    <w:rsid w:val="00ED7CAD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DF32E-ABDE-4CCF-AFE8-7738527BD5E7}"/>
</file>

<file path=customXml/itemProps2.xml><?xml version="1.0" encoding="utf-8"?>
<ds:datastoreItem xmlns:ds="http://schemas.openxmlformats.org/officeDocument/2006/customXml" ds:itemID="{3AB6428D-437E-4FD1-8004-4CE02615F8DC}"/>
</file>

<file path=customXml/itemProps3.xml><?xml version="1.0" encoding="utf-8"?>
<ds:datastoreItem xmlns:ds="http://schemas.openxmlformats.org/officeDocument/2006/customXml" ds:itemID="{C0DF05A0-7FE0-4B57-85C7-DDAF3C62C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 Zaharova</cp:lastModifiedBy>
  <cp:revision>19</cp:revision>
  <dcterms:created xsi:type="dcterms:W3CDTF">2022-08-28T19:02:00Z</dcterms:created>
  <dcterms:modified xsi:type="dcterms:W3CDTF">2022-09-02T07:05:00Z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